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E38ED" w14:textId="60C089E3" w:rsidR="00534212" w:rsidRPr="00534212" w:rsidRDefault="00534212" w:rsidP="00534212">
      <w:pPr>
        <w:jc w:val="center"/>
        <w:rPr>
          <w:b/>
          <w:u w:val="single"/>
          <w:lang w:val="en-US"/>
        </w:rPr>
      </w:pPr>
      <w:r w:rsidRPr="00534212">
        <w:rPr>
          <w:b/>
          <w:u w:val="single"/>
          <w:lang w:val="en-US"/>
        </w:rPr>
        <w:t xml:space="preserve">HALFAX CII </w:t>
      </w:r>
      <w:r w:rsidR="001E0F70">
        <w:rPr>
          <w:b/>
          <w:u w:val="single"/>
          <w:lang w:val="en-US"/>
        </w:rPr>
        <w:t xml:space="preserve">- AGM AGENDA </w:t>
      </w:r>
      <w:r w:rsidR="006E3DD1">
        <w:rPr>
          <w:b/>
          <w:u w:val="single"/>
          <w:lang w:val="en-US"/>
        </w:rPr>
        <w:t>– 26</w:t>
      </w:r>
      <w:r w:rsidR="006E3DD1" w:rsidRPr="006E3DD1">
        <w:rPr>
          <w:b/>
          <w:u w:val="single"/>
          <w:vertAlign w:val="superscript"/>
          <w:lang w:val="en-US"/>
        </w:rPr>
        <w:t>th</w:t>
      </w:r>
      <w:r w:rsidR="006E3DD1">
        <w:rPr>
          <w:b/>
          <w:u w:val="single"/>
          <w:lang w:val="en-US"/>
        </w:rPr>
        <w:t xml:space="preserve"> April </w:t>
      </w:r>
      <w:r w:rsidR="001E0F70">
        <w:rPr>
          <w:b/>
          <w:u w:val="single"/>
          <w:lang w:val="en-US"/>
        </w:rPr>
        <w:t>20</w:t>
      </w:r>
      <w:r w:rsidR="006E3DD1">
        <w:rPr>
          <w:b/>
          <w:u w:val="single"/>
          <w:lang w:val="en-US"/>
        </w:rPr>
        <w:t>21</w:t>
      </w:r>
    </w:p>
    <w:p w14:paraId="19EAE764" w14:textId="5EA3CD6E" w:rsidR="00534212" w:rsidRDefault="00534212">
      <w:pPr>
        <w:rPr>
          <w:lang w:val="en-US"/>
        </w:rPr>
      </w:pPr>
    </w:p>
    <w:p w14:paraId="4D0CDCBC" w14:textId="77777777" w:rsidR="007F11CB" w:rsidRDefault="007F11C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534212" w14:paraId="59BB7901" w14:textId="77777777" w:rsidTr="00534212">
        <w:tc>
          <w:tcPr>
            <w:tcW w:w="4621" w:type="dxa"/>
          </w:tcPr>
          <w:p w14:paraId="63BBB494" w14:textId="77777777"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Subject </w:t>
            </w:r>
          </w:p>
        </w:tc>
        <w:tc>
          <w:tcPr>
            <w:tcW w:w="4621" w:type="dxa"/>
          </w:tcPr>
          <w:p w14:paraId="330B7605" w14:textId="77777777"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Annual General Meeting </w:t>
            </w:r>
          </w:p>
        </w:tc>
      </w:tr>
      <w:tr w:rsidR="00534212" w14:paraId="47277588" w14:textId="77777777" w:rsidTr="00534212">
        <w:tc>
          <w:tcPr>
            <w:tcW w:w="4621" w:type="dxa"/>
          </w:tcPr>
          <w:p w14:paraId="081DF761" w14:textId="77777777"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Venue </w:t>
            </w:r>
          </w:p>
        </w:tc>
        <w:tc>
          <w:tcPr>
            <w:tcW w:w="4621" w:type="dxa"/>
          </w:tcPr>
          <w:p w14:paraId="00A7F9D1" w14:textId="77777777" w:rsidR="00534212" w:rsidRDefault="002415F0">
            <w:pPr>
              <w:rPr>
                <w:lang w:val="en-US"/>
              </w:rPr>
            </w:pPr>
            <w:r>
              <w:rPr>
                <w:lang w:val="en-US"/>
              </w:rPr>
              <w:t xml:space="preserve">Via Zoom Conference Call </w:t>
            </w:r>
            <w:r w:rsidR="00142F4D">
              <w:rPr>
                <w:lang w:val="en-US"/>
              </w:rPr>
              <w:t xml:space="preserve"> </w:t>
            </w:r>
            <w:r w:rsidR="00534212">
              <w:rPr>
                <w:lang w:val="en-US"/>
              </w:rPr>
              <w:t xml:space="preserve"> </w:t>
            </w:r>
          </w:p>
        </w:tc>
      </w:tr>
      <w:tr w:rsidR="00534212" w14:paraId="73CF86A4" w14:textId="77777777" w:rsidTr="00534212">
        <w:tc>
          <w:tcPr>
            <w:tcW w:w="4621" w:type="dxa"/>
          </w:tcPr>
          <w:p w14:paraId="4FD4BB7F" w14:textId="77777777"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Date/time </w:t>
            </w:r>
          </w:p>
        </w:tc>
        <w:tc>
          <w:tcPr>
            <w:tcW w:w="4621" w:type="dxa"/>
          </w:tcPr>
          <w:p w14:paraId="2F29DB51" w14:textId="5620AADD" w:rsidR="00534212" w:rsidRDefault="00142F4D" w:rsidP="00D62263">
            <w:pPr>
              <w:rPr>
                <w:lang w:val="en-US"/>
              </w:rPr>
            </w:pPr>
            <w:r>
              <w:rPr>
                <w:lang w:val="en-US"/>
              </w:rPr>
              <w:t>6pm – Monday 2</w:t>
            </w:r>
            <w:r w:rsidR="00D62263">
              <w:rPr>
                <w:lang w:val="en-US"/>
              </w:rPr>
              <w:t>8</w:t>
            </w:r>
            <w:r w:rsidRPr="00142F4D">
              <w:rPr>
                <w:vertAlign w:val="superscript"/>
                <w:lang w:val="en-US"/>
              </w:rPr>
              <w:t>th</w:t>
            </w:r>
            <w:r w:rsidR="00D62263">
              <w:rPr>
                <w:lang w:val="en-US"/>
              </w:rPr>
              <w:t xml:space="preserve"> April 2021</w:t>
            </w:r>
          </w:p>
        </w:tc>
      </w:tr>
    </w:tbl>
    <w:p w14:paraId="7B6D4812" w14:textId="77777777" w:rsidR="00E43E2D" w:rsidRDefault="00534212">
      <w:pPr>
        <w:rPr>
          <w:lang w:val="en-US"/>
        </w:rPr>
      </w:pPr>
      <w:r>
        <w:rPr>
          <w:lang w:val="en-US"/>
        </w:rPr>
        <w:t xml:space="preserve"> </w:t>
      </w:r>
    </w:p>
    <w:p w14:paraId="2A72DC8B" w14:textId="77777777" w:rsidR="00534212" w:rsidRDefault="00534212">
      <w:pPr>
        <w:rPr>
          <w:lang w:val="en-US"/>
        </w:rPr>
      </w:pPr>
      <w:r>
        <w:rPr>
          <w:lang w:val="en-US"/>
        </w:rPr>
        <w:t xml:space="preserve">Apologies </w:t>
      </w:r>
    </w:p>
    <w:p w14:paraId="138379AB" w14:textId="77777777" w:rsidR="00534212" w:rsidRDefault="0053421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4212" w14:paraId="273BD6E0" w14:textId="77777777" w:rsidTr="00534212">
        <w:tc>
          <w:tcPr>
            <w:tcW w:w="4621" w:type="dxa"/>
          </w:tcPr>
          <w:p w14:paraId="35DF5F4D" w14:textId="77777777" w:rsidR="00534212" w:rsidRDefault="00534212">
            <w:pPr>
              <w:rPr>
                <w:lang w:val="en-US"/>
              </w:rPr>
            </w:pPr>
          </w:p>
        </w:tc>
        <w:tc>
          <w:tcPr>
            <w:tcW w:w="4621" w:type="dxa"/>
          </w:tcPr>
          <w:p w14:paraId="5557E011" w14:textId="77777777" w:rsidR="00534212" w:rsidRDefault="00534212">
            <w:pPr>
              <w:rPr>
                <w:lang w:val="en-US"/>
              </w:rPr>
            </w:pPr>
          </w:p>
        </w:tc>
      </w:tr>
      <w:tr w:rsidR="00534212" w14:paraId="1869B74E" w14:textId="77777777" w:rsidTr="00534212">
        <w:tc>
          <w:tcPr>
            <w:tcW w:w="4621" w:type="dxa"/>
          </w:tcPr>
          <w:p w14:paraId="3DAF1C07" w14:textId="77777777" w:rsidR="00534212" w:rsidRDefault="00534212">
            <w:pPr>
              <w:rPr>
                <w:lang w:val="en-US"/>
              </w:rPr>
            </w:pPr>
          </w:p>
        </w:tc>
        <w:tc>
          <w:tcPr>
            <w:tcW w:w="4621" w:type="dxa"/>
          </w:tcPr>
          <w:p w14:paraId="01D30B6B" w14:textId="77777777" w:rsidR="00534212" w:rsidRDefault="00534212">
            <w:pPr>
              <w:rPr>
                <w:lang w:val="en-US"/>
              </w:rPr>
            </w:pPr>
          </w:p>
        </w:tc>
      </w:tr>
    </w:tbl>
    <w:p w14:paraId="2AA9DDFE" w14:textId="77777777" w:rsidR="00534212" w:rsidRDefault="00534212">
      <w:pPr>
        <w:rPr>
          <w:lang w:val="en-US"/>
        </w:rPr>
      </w:pPr>
    </w:p>
    <w:p w14:paraId="51B61BA9" w14:textId="77777777" w:rsidR="00534212" w:rsidRDefault="00534212">
      <w:pPr>
        <w:rPr>
          <w:lang w:val="en-US"/>
        </w:rPr>
      </w:pPr>
      <w:r>
        <w:rPr>
          <w:lang w:val="en-US"/>
        </w:rPr>
        <w:t xml:space="preserve">Action Points </w:t>
      </w:r>
    </w:p>
    <w:p w14:paraId="524FF9AF" w14:textId="77777777" w:rsidR="00534212" w:rsidRDefault="0053421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534212" w14:paraId="341D61E1" w14:textId="77777777" w:rsidTr="00534212">
        <w:tc>
          <w:tcPr>
            <w:tcW w:w="4621" w:type="dxa"/>
          </w:tcPr>
          <w:p w14:paraId="612A9FDD" w14:textId="77777777" w:rsidR="00534212" w:rsidRPr="00534212" w:rsidRDefault="00534212" w:rsidP="0053421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Minutes from last council meeting </w:t>
            </w:r>
          </w:p>
        </w:tc>
        <w:tc>
          <w:tcPr>
            <w:tcW w:w="4621" w:type="dxa"/>
          </w:tcPr>
          <w:p w14:paraId="3B43D3B4" w14:textId="1E703B94" w:rsidR="00534212" w:rsidRDefault="00D62263" w:rsidP="00D6226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62263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2021</w:t>
            </w:r>
          </w:p>
        </w:tc>
      </w:tr>
      <w:tr w:rsidR="00534212" w14:paraId="34FDE4DB" w14:textId="77777777" w:rsidTr="00534212">
        <w:tc>
          <w:tcPr>
            <w:tcW w:w="4621" w:type="dxa"/>
          </w:tcPr>
          <w:p w14:paraId="6640C522" w14:textId="77777777" w:rsidR="00534212" w:rsidRPr="00534212" w:rsidRDefault="00534212" w:rsidP="0053421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Matters arising </w:t>
            </w:r>
          </w:p>
        </w:tc>
        <w:tc>
          <w:tcPr>
            <w:tcW w:w="4621" w:type="dxa"/>
          </w:tcPr>
          <w:p w14:paraId="5DD7A5BB" w14:textId="77777777" w:rsidR="00534212" w:rsidRDefault="00534212">
            <w:pPr>
              <w:rPr>
                <w:lang w:val="en-US"/>
              </w:rPr>
            </w:pPr>
          </w:p>
        </w:tc>
      </w:tr>
      <w:tr w:rsidR="00534212" w14:paraId="7952F5CE" w14:textId="77777777" w:rsidTr="00534212">
        <w:tc>
          <w:tcPr>
            <w:tcW w:w="4621" w:type="dxa"/>
          </w:tcPr>
          <w:p w14:paraId="0B416AF2" w14:textId="77777777" w:rsidR="00534212" w:rsidRPr="00534212" w:rsidRDefault="00534212" w:rsidP="0053421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Correspondence </w:t>
            </w:r>
          </w:p>
        </w:tc>
        <w:tc>
          <w:tcPr>
            <w:tcW w:w="4621" w:type="dxa"/>
          </w:tcPr>
          <w:p w14:paraId="67B08108" w14:textId="77777777" w:rsidR="00534212" w:rsidRDefault="00534212">
            <w:pPr>
              <w:rPr>
                <w:lang w:val="en-US"/>
              </w:rPr>
            </w:pPr>
          </w:p>
        </w:tc>
      </w:tr>
      <w:tr w:rsidR="00534212" w14:paraId="1EEB6DC7" w14:textId="77777777" w:rsidTr="00534212">
        <w:tc>
          <w:tcPr>
            <w:tcW w:w="4621" w:type="dxa"/>
          </w:tcPr>
          <w:p w14:paraId="7EACE13C" w14:textId="77777777" w:rsidR="00534212" w:rsidRDefault="00534212" w:rsidP="0053421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Committee updates </w:t>
            </w:r>
          </w:p>
          <w:p w14:paraId="4949AF4F" w14:textId="77777777" w:rsidR="00534212" w:rsidRPr="00534212" w:rsidRDefault="00534212" w:rsidP="00534212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 xml:space="preserve">(Annual dinner/bank account etc.) </w:t>
            </w:r>
          </w:p>
        </w:tc>
        <w:tc>
          <w:tcPr>
            <w:tcW w:w="4621" w:type="dxa"/>
          </w:tcPr>
          <w:p w14:paraId="2AD754EC" w14:textId="6BC98133" w:rsidR="00534212" w:rsidRDefault="00D62263">
            <w:pPr>
              <w:rPr>
                <w:lang w:val="en-US"/>
              </w:rPr>
            </w:pPr>
            <w:r>
              <w:rPr>
                <w:lang w:val="en-US"/>
              </w:rPr>
              <w:t>President</w:t>
            </w:r>
          </w:p>
          <w:p w14:paraId="21E1B8CE" w14:textId="25A1DE33" w:rsidR="00534212" w:rsidRDefault="00D62263">
            <w:pPr>
              <w:rPr>
                <w:lang w:val="en-US"/>
              </w:rPr>
            </w:pPr>
            <w:r>
              <w:rPr>
                <w:lang w:val="en-US"/>
              </w:rPr>
              <w:t>Treasurer</w:t>
            </w:r>
          </w:p>
          <w:p w14:paraId="6B7B6CDB" w14:textId="269AD13C" w:rsidR="00534212" w:rsidRDefault="00D62263">
            <w:pPr>
              <w:rPr>
                <w:lang w:val="en-US"/>
              </w:rPr>
            </w:pPr>
            <w:r>
              <w:rPr>
                <w:lang w:val="en-US"/>
              </w:rPr>
              <w:t>Dinner Secretary</w:t>
            </w:r>
          </w:p>
          <w:p w14:paraId="790C0C56" w14:textId="3721FDB2" w:rsidR="00534212" w:rsidRDefault="00D62263">
            <w:pPr>
              <w:rPr>
                <w:lang w:val="en-US"/>
              </w:rPr>
            </w:pPr>
            <w:r>
              <w:rPr>
                <w:lang w:val="en-US"/>
              </w:rPr>
              <w:t>Education/Membership Secretary</w:t>
            </w:r>
          </w:p>
          <w:p w14:paraId="5E4225F8" w14:textId="010C9E27" w:rsidR="00534212" w:rsidRDefault="00D62263">
            <w:pPr>
              <w:rPr>
                <w:lang w:val="en-US"/>
              </w:rPr>
            </w:pPr>
            <w:r>
              <w:rPr>
                <w:lang w:val="en-US"/>
              </w:rPr>
              <w:t>Charities Officer</w:t>
            </w:r>
          </w:p>
          <w:p w14:paraId="2AB77622" w14:textId="536CBD3B" w:rsidR="00534212" w:rsidRDefault="00D62263">
            <w:pPr>
              <w:rPr>
                <w:lang w:val="en-US"/>
              </w:rPr>
            </w:pPr>
            <w:r>
              <w:rPr>
                <w:lang w:val="en-US"/>
              </w:rPr>
              <w:t>Website Officer</w:t>
            </w:r>
          </w:p>
          <w:p w14:paraId="5B3BC46D" w14:textId="4039E62D" w:rsidR="001E0F70" w:rsidRDefault="00D62263" w:rsidP="001E0F70">
            <w:pPr>
              <w:rPr>
                <w:lang w:val="en-US"/>
              </w:rPr>
            </w:pPr>
            <w:r>
              <w:rPr>
                <w:lang w:val="en-US"/>
              </w:rPr>
              <w:t>Social and Events Secretary</w:t>
            </w:r>
          </w:p>
        </w:tc>
      </w:tr>
      <w:tr w:rsidR="00534212" w14:paraId="0E49A479" w14:textId="77777777" w:rsidTr="00534212">
        <w:tc>
          <w:tcPr>
            <w:tcW w:w="4621" w:type="dxa"/>
          </w:tcPr>
          <w:p w14:paraId="48DF3F83" w14:textId="3CE88C01" w:rsidR="00534212" w:rsidRPr="00534212" w:rsidRDefault="00534212" w:rsidP="007F11CB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Appointment of council officers </w:t>
            </w:r>
            <w:r w:rsidR="001E0F70">
              <w:rPr>
                <w:lang w:val="en-US"/>
              </w:rPr>
              <w:t>20</w:t>
            </w:r>
            <w:r w:rsidR="007F11CB">
              <w:rPr>
                <w:lang w:val="en-US"/>
              </w:rPr>
              <w:t>21/22</w:t>
            </w:r>
          </w:p>
        </w:tc>
        <w:tc>
          <w:tcPr>
            <w:tcW w:w="4621" w:type="dxa"/>
          </w:tcPr>
          <w:p w14:paraId="379464B9" w14:textId="77777777"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President </w:t>
            </w:r>
          </w:p>
          <w:p w14:paraId="52E8E8C5" w14:textId="77777777"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Deputy President </w:t>
            </w:r>
          </w:p>
          <w:p w14:paraId="4C36A60E" w14:textId="77777777"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Treasurer </w:t>
            </w:r>
          </w:p>
          <w:p w14:paraId="678D54C7" w14:textId="77777777"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Dinner Secretary </w:t>
            </w:r>
          </w:p>
          <w:p w14:paraId="33FA5380" w14:textId="77777777"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Education/Membership Secretary </w:t>
            </w:r>
          </w:p>
          <w:p w14:paraId="25621CFC" w14:textId="77777777"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Charities officer </w:t>
            </w:r>
          </w:p>
          <w:p w14:paraId="3FFEADF6" w14:textId="77777777"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Website officer </w:t>
            </w:r>
          </w:p>
          <w:p w14:paraId="28649BF9" w14:textId="77777777"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 xml:space="preserve">Social and Events Secretary </w:t>
            </w:r>
          </w:p>
          <w:p w14:paraId="36C05E9F" w14:textId="77777777" w:rsidR="001E0F70" w:rsidRDefault="001E0F70">
            <w:pPr>
              <w:rPr>
                <w:lang w:val="en-US"/>
              </w:rPr>
            </w:pPr>
            <w:r>
              <w:rPr>
                <w:lang w:val="en-US"/>
              </w:rPr>
              <w:t>Regional Form Officer</w:t>
            </w:r>
          </w:p>
          <w:p w14:paraId="0CFAD853" w14:textId="77777777" w:rsidR="001E0F70" w:rsidRPr="001E0F70" w:rsidRDefault="001E0F70" w:rsidP="001E0F70">
            <w:pPr>
              <w:rPr>
                <w:lang w:val="en-US"/>
              </w:rPr>
            </w:pPr>
            <w:r>
              <w:rPr>
                <w:lang w:val="en-US"/>
              </w:rPr>
              <w:t>Diversity Champion</w:t>
            </w:r>
          </w:p>
        </w:tc>
      </w:tr>
      <w:tr w:rsidR="00534212" w14:paraId="52CD69D4" w14:textId="77777777" w:rsidTr="00534212">
        <w:tc>
          <w:tcPr>
            <w:tcW w:w="4621" w:type="dxa"/>
          </w:tcPr>
          <w:p w14:paraId="3A3771E6" w14:textId="77777777" w:rsidR="00534212" w:rsidRPr="00534212" w:rsidRDefault="00534212" w:rsidP="0053421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Annual return </w:t>
            </w:r>
          </w:p>
        </w:tc>
        <w:tc>
          <w:tcPr>
            <w:tcW w:w="4621" w:type="dxa"/>
          </w:tcPr>
          <w:p w14:paraId="7C196A61" w14:textId="571CDFAA" w:rsidR="00534212" w:rsidRDefault="00534212">
            <w:pPr>
              <w:rPr>
                <w:lang w:val="en-US"/>
              </w:rPr>
            </w:pPr>
            <w:r>
              <w:rPr>
                <w:lang w:val="en-US"/>
              </w:rPr>
              <w:t>Agree date of AGM for 20</w:t>
            </w:r>
            <w:r w:rsidR="001E0F70">
              <w:rPr>
                <w:lang w:val="en-US"/>
              </w:rPr>
              <w:t>2</w:t>
            </w:r>
            <w:r w:rsidR="006E3DD1">
              <w:rPr>
                <w:lang w:val="en-US"/>
              </w:rPr>
              <w:t>2</w:t>
            </w:r>
          </w:p>
          <w:p w14:paraId="761305AB" w14:textId="34DDED2E" w:rsidR="00534212" w:rsidRDefault="007F11CB" w:rsidP="007F11CB">
            <w:pPr>
              <w:rPr>
                <w:lang w:val="en-US"/>
              </w:rPr>
            </w:pPr>
            <w:r>
              <w:rPr>
                <w:lang w:val="en-US"/>
              </w:rPr>
              <w:t>Confirm</w:t>
            </w:r>
            <w:r w:rsidR="00534212">
              <w:rPr>
                <w:lang w:val="en-US"/>
              </w:rPr>
              <w:t xml:space="preserve"> date of annual dinner 2</w:t>
            </w:r>
            <w:r w:rsidR="001E0F70">
              <w:rPr>
                <w:lang w:val="en-US"/>
              </w:rPr>
              <w:t>02</w:t>
            </w:r>
            <w:r>
              <w:rPr>
                <w:lang w:val="en-US"/>
              </w:rPr>
              <w:t>2</w:t>
            </w:r>
          </w:p>
        </w:tc>
      </w:tr>
      <w:tr w:rsidR="00534212" w14:paraId="6AFE67C3" w14:textId="77777777" w:rsidTr="00534212">
        <w:tc>
          <w:tcPr>
            <w:tcW w:w="4621" w:type="dxa"/>
          </w:tcPr>
          <w:p w14:paraId="2D61DBD5" w14:textId="77777777" w:rsidR="00534212" w:rsidRDefault="00534212" w:rsidP="0053421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AOB </w:t>
            </w:r>
          </w:p>
        </w:tc>
        <w:tc>
          <w:tcPr>
            <w:tcW w:w="4621" w:type="dxa"/>
          </w:tcPr>
          <w:p w14:paraId="1E3B50D9" w14:textId="69891B7F" w:rsidR="00534212" w:rsidRDefault="0004406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14:paraId="64995FD5" w14:textId="77777777" w:rsidR="001E0F70" w:rsidRDefault="001E0F70">
            <w:pPr>
              <w:rPr>
                <w:lang w:val="en-US"/>
              </w:rPr>
            </w:pPr>
          </w:p>
        </w:tc>
      </w:tr>
    </w:tbl>
    <w:p w14:paraId="3CDF8792" w14:textId="77777777" w:rsidR="00534212" w:rsidRDefault="00534212">
      <w:pPr>
        <w:rPr>
          <w:lang w:val="en-US"/>
        </w:rPr>
      </w:pPr>
    </w:p>
    <w:p w14:paraId="6660BCE2" w14:textId="77777777" w:rsidR="00534212" w:rsidRPr="00534212" w:rsidRDefault="00534212">
      <w:pPr>
        <w:rPr>
          <w:lang w:val="en-US"/>
        </w:rPr>
      </w:pPr>
    </w:p>
    <w:sectPr w:rsidR="00534212" w:rsidRPr="00534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507AD"/>
    <w:multiLevelType w:val="hybridMultilevel"/>
    <w:tmpl w:val="F3466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12"/>
    <w:rsid w:val="0004406A"/>
    <w:rsid w:val="00142F4D"/>
    <w:rsid w:val="001E0F70"/>
    <w:rsid w:val="002415F0"/>
    <w:rsid w:val="003A00C4"/>
    <w:rsid w:val="004B6126"/>
    <w:rsid w:val="00534212"/>
    <w:rsid w:val="006E3DD1"/>
    <w:rsid w:val="00737DA7"/>
    <w:rsid w:val="00790541"/>
    <w:rsid w:val="007F11CB"/>
    <w:rsid w:val="00D62263"/>
    <w:rsid w:val="00DD3CC4"/>
    <w:rsid w:val="00E4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6C16"/>
  <w15:docId w15:val="{AD9EF0C1-C407-48AE-8BAD-44B00D7D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ian.chapman</dc:creator>
  <cp:lastModifiedBy>Chris Kirkbride</cp:lastModifiedBy>
  <cp:revision>2</cp:revision>
  <dcterms:created xsi:type="dcterms:W3CDTF">2021-02-23T16:53:00Z</dcterms:created>
  <dcterms:modified xsi:type="dcterms:W3CDTF">2021-02-23T16:53:00Z</dcterms:modified>
</cp:coreProperties>
</file>